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1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6DD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Zuchy </w:t>
      </w:r>
    </w:p>
    <w:p w:rsidR="004256DD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256DD">
        <w:rPr>
          <w:rFonts w:ascii="Times New Roman" w:hAnsi="Times New Roman" w:cs="Times New Roman"/>
          <w:sz w:val="24"/>
          <w:szCs w:val="24"/>
        </w:rPr>
        <w:t>Co i dlaczego dymi?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4256DD">
        <w:rPr>
          <w:rFonts w:ascii="Times New Roman" w:hAnsi="Times New Roman" w:cs="Times New Roman"/>
          <w:sz w:val="24"/>
          <w:szCs w:val="24"/>
        </w:rPr>
        <w:t>30.03.2021r.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="00FF2B22">
        <w:rPr>
          <w:rFonts w:ascii="Times New Roman" w:hAnsi="Times New Roman" w:cs="Times New Roman"/>
          <w:sz w:val="24"/>
          <w:szCs w:val="24"/>
        </w:rPr>
        <w:t xml:space="preserve">mgr Paulina Siara </w:t>
      </w:r>
    </w:p>
    <w:p w:rsidR="003B7073" w:rsidRPr="00CA0842" w:rsidRDefault="003B7073" w:rsidP="003B7073">
      <w:pPr>
        <w:tabs>
          <w:tab w:val="left" w:pos="8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>Cele:</w:t>
      </w:r>
    </w:p>
    <w:p w:rsidR="00FF2B22" w:rsidRDefault="00FF2B22" w:rsidP="003B7073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wzbogacenie wiedzy na temat środowiska przyrodniczego ; </w:t>
      </w:r>
    </w:p>
    <w:p w:rsidR="00FF2B22" w:rsidRDefault="00FF2B22" w:rsidP="003B7073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uświadomienie zagrożeń wynikających z niewłaściwego postępowania względem przyrody; </w:t>
      </w:r>
    </w:p>
    <w:p w:rsidR="00FF2B22" w:rsidRDefault="00FF2B22" w:rsidP="003B7073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. </w:t>
      </w:r>
    </w:p>
    <w:p w:rsidR="003B7073" w:rsidRDefault="003B7073" w:rsidP="003B7073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7073" w:rsidRDefault="003B7073" w:rsidP="003B7073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:</w:t>
      </w:r>
    </w:p>
    <w:p w:rsidR="003B7073" w:rsidRDefault="003B7073" w:rsidP="00FF2B22">
      <w:pPr>
        <w:pStyle w:val="Akapitzlist"/>
        <w:numPr>
          <w:ilvl w:val="0"/>
          <w:numId w:val="5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842">
        <w:rPr>
          <w:rFonts w:ascii="Times New Roman" w:hAnsi="Times New Roman" w:cs="Times New Roman"/>
          <w:sz w:val="24"/>
          <w:szCs w:val="24"/>
        </w:rPr>
        <w:t>chętnie uczestniczy w zabawach ruchowyc</w:t>
      </w:r>
      <w:r>
        <w:rPr>
          <w:rFonts w:ascii="Times New Roman" w:hAnsi="Times New Roman" w:cs="Times New Roman"/>
          <w:sz w:val="24"/>
          <w:szCs w:val="24"/>
        </w:rPr>
        <w:t>h;</w:t>
      </w:r>
    </w:p>
    <w:p w:rsidR="00FF2B22" w:rsidRDefault="00FF2B22" w:rsidP="00FF2B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 czym jest powietrze; </w:t>
      </w:r>
    </w:p>
    <w:p w:rsidR="00FF2B22" w:rsidRDefault="00FF2B22" w:rsidP="00FF2B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 że czyste powietrze służy zdrowiu; </w:t>
      </w:r>
    </w:p>
    <w:p w:rsidR="001D032E" w:rsidRDefault="001D032E" w:rsidP="00FF2B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wypowiada się na określony temat. </w:t>
      </w:r>
    </w:p>
    <w:p w:rsidR="00FF2B22" w:rsidRPr="001D032E" w:rsidRDefault="00FF2B22" w:rsidP="0008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4B" w:rsidRDefault="0008124B" w:rsidP="001D03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t>Kompetencje kluczowe – cyfrowe:</w:t>
      </w:r>
    </w:p>
    <w:p w:rsidR="003B7073" w:rsidRPr="0008124B" w:rsidRDefault="0008124B" w:rsidP="001D032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124B">
        <w:rPr>
          <w:rFonts w:ascii="Times New Roman" w:hAnsi="Times New Roman" w:cs="Times New Roman"/>
          <w:sz w:val="24"/>
          <w:szCs w:val="24"/>
        </w:rPr>
        <w:t>Wykorzystanie narzędzi TIK do zdobywania informacji.</w:t>
      </w:r>
    </w:p>
    <w:p w:rsidR="003B7073" w:rsidRDefault="003B7073" w:rsidP="003B7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3B7073" w:rsidRPr="0008124B" w:rsidRDefault="003B7073" w:rsidP="000812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3B7073" w:rsidRDefault="003B7073" w:rsidP="003B7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3B7073" w:rsidRDefault="003B7073" w:rsidP="003B7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3B7073" w:rsidRDefault="003B7073" w:rsidP="003B7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3B7073" w:rsidRDefault="003B7073" w:rsidP="004256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(  obserwacja</w:t>
      </w:r>
      <w:r w:rsidR="001564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124B" w:rsidRPr="0008124B" w:rsidRDefault="0008124B" w:rsidP="00081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Środki dydaktyczne: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4B">
        <w:rPr>
          <w:rFonts w:ascii="Times New Roman" w:hAnsi="Times New Roman" w:cs="Times New Roman"/>
          <w:sz w:val="24"/>
          <w:szCs w:val="24"/>
        </w:rPr>
        <w:t>kredki, ołówek,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 pracy ( załącznik nr. 1) , nagranie piosenki o Dinusiu, dowolna zabawka,  obraz</w:t>
      </w:r>
      <w:r w:rsidR="00FF2B22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 xml:space="preserve"> przedstawiający </w:t>
      </w:r>
      <w:r w:rsidR="00B7392B">
        <w:rPr>
          <w:rFonts w:ascii="Times New Roman" w:hAnsi="Times New Roman" w:cs="Times New Roman"/>
          <w:sz w:val="24"/>
          <w:szCs w:val="24"/>
        </w:rPr>
        <w:t xml:space="preserve">źródła dymów. </w:t>
      </w:r>
    </w:p>
    <w:p w:rsidR="004256DD" w:rsidRPr="004256DD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4256DD" w:rsidRPr="00B7392B" w:rsidRDefault="004256DD" w:rsidP="000812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56DD">
        <w:rPr>
          <w:rFonts w:ascii="Times New Roman" w:hAnsi="Times New Roman"/>
          <w:b/>
          <w:sz w:val="24"/>
          <w:szCs w:val="24"/>
        </w:rPr>
        <w:t xml:space="preserve">Przeglądamy się w lustrze </w:t>
      </w:r>
      <w:r>
        <w:rPr>
          <w:rFonts w:ascii="Times New Roman" w:hAnsi="Times New Roman"/>
          <w:b/>
          <w:sz w:val="24"/>
          <w:szCs w:val="24"/>
        </w:rPr>
        <w:t>–</w:t>
      </w:r>
      <w:r w:rsidRPr="004256DD">
        <w:rPr>
          <w:rFonts w:ascii="Times New Roman" w:hAnsi="Times New Roman"/>
          <w:b/>
          <w:sz w:val="24"/>
          <w:szCs w:val="24"/>
        </w:rPr>
        <w:t xml:space="preserve"> </w:t>
      </w:r>
      <w:r w:rsidRPr="004256DD">
        <w:rPr>
          <w:rFonts w:ascii="Times New Roman" w:hAnsi="Times New Roman"/>
          <w:sz w:val="24"/>
          <w:szCs w:val="24"/>
        </w:rPr>
        <w:t xml:space="preserve">ćwiczenia </w:t>
      </w:r>
      <w:r>
        <w:rPr>
          <w:rFonts w:ascii="Times New Roman" w:hAnsi="Times New Roman"/>
          <w:sz w:val="24"/>
          <w:szCs w:val="24"/>
        </w:rPr>
        <w:t>pamię</w:t>
      </w:r>
      <w:r w:rsidRPr="004256DD">
        <w:rPr>
          <w:rFonts w:ascii="Times New Roman" w:hAnsi="Times New Roman"/>
          <w:sz w:val="24"/>
          <w:szCs w:val="24"/>
        </w:rPr>
        <w:t>ci ruchowej.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Rodzic wraz z dzieckiem ustawia się w parze. Rodzic pokazuje  ruchy, dziecko je naśladuje. </w:t>
      </w:r>
    </w:p>
    <w:p w:rsidR="00B7392B" w:rsidRPr="00B7392B" w:rsidRDefault="00B7392B" w:rsidP="00B73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Zatkany nos-</w:t>
      </w:r>
      <w:r w:rsidRPr="00B73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Rodzic prosi dziecko </w:t>
      </w:r>
      <w:r w:rsidRPr="00B7392B">
        <w:rPr>
          <w:rFonts w:ascii="Times New Roman" w:hAnsi="Times New Roman"/>
          <w:sz w:val="24"/>
          <w:szCs w:val="24"/>
        </w:rPr>
        <w:t>o zatkanie nosa i buzi na kilka/kilkanaście sekund.</w:t>
      </w:r>
    </w:p>
    <w:p w:rsidR="004256DD" w:rsidRPr="00B7392B" w:rsidRDefault="00B7392B" w:rsidP="00B7392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Pr="00B7392B">
        <w:rPr>
          <w:rFonts w:ascii="Times New Roman" w:hAnsi="Times New Roman"/>
          <w:sz w:val="24"/>
          <w:szCs w:val="24"/>
        </w:rPr>
        <w:t>zadaje pytania: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92B">
        <w:rPr>
          <w:rFonts w:ascii="Times New Roman" w:hAnsi="Times New Roman" w:cs="Times New Roman"/>
          <w:sz w:val="24"/>
          <w:szCs w:val="24"/>
        </w:rPr>
        <w:t xml:space="preserve"> Czego nie możemy robić kiedy mamy zatkany nos? Oddychać.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2B">
        <w:rPr>
          <w:rFonts w:ascii="Times New Roman" w:hAnsi="Times New Roman" w:cs="Times New Roman"/>
          <w:sz w:val="24"/>
          <w:szCs w:val="24"/>
        </w:rPr>
        <w:t>Czym oddychamy? Powietrzem.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2B">
        <w:rPr>
          <w:rFonts w:ascii="Times New Roman" w:hAnsi="Times New Roman" w:cs="Times New Roman"/>
          <w:sz w:val="24"/>
          <w:szCs w:val="24"/>
        </w:rPr>
        <w:t>Co by się stało gdybyśmy dłużej trzymali zatkane nosy? Udusilibyśmy się</w:t>
      </w:r>
      <w:r w:rsidRPr="00B7392B">
        <w:rPr>
          <w:rFonts w:ascii="Times New Roman" w:hAnsi="Times New Roman" w:cs="Calibri"/>
          <w:sz w:val="24"/>
          <w:szCs w:val="24"/>
        </w:rPr>
        <w:t>.</w:t>
      </w:r>
      <w:r>
        <w:rPr>
          <w:rFonts w:ascii="Times New Roman" w:hAnsi="Times New Roman" w:cs="Calibri"/>
          <w:sz w:val="24"/>
          <w:szCs w:val="24"/>
        </w:rPr>
        <w:t xml:space="preserve"> Opiekun wyjaśnia dziecku że powietrze jest niezbędne do życia. </w:t>
      </w:r>
    </w:p>
    <w:p w:rsidR="004256DD" w:rsidRPr="0008124B" w:rsidRDefault="004256DD" w:rsidP="000812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6DD">
        <w:rPr>
          <w:rFonts w:ascii="Times New Roman" w:hAnsi="Times New Roman"/>
          <w:sz w:val="24"/>
          <w:szCs w:val="24"/>
        </w:rPr>
        <w:t>Wspólny spacer z rodzicami po najbliższej okolicy.</w:t>
      </w:r>
      <w:r w:rsidR="0008124B">
        <w:rPr>
          <w:rFonts w:ascii="Times New Roman" w:hAnsi="Times New Roman"/>
          <w:sz w:val="24"/>
          <w:szCs w:val="24"/>
        </w:rPr>
        <w:t xml:space="preserve"> Obserwowanie </w:t>
      </w:r>
      <w:r>
        <w:rPr>
          <w:rFonts w:ascii="Times New Roman" w:hAnsi="Times New Roman"/>
          <w:sz w:val="24"/>
          <w:szCs w:val="24"/>
        </w:rPr>
        <w:t xml:space="preserve">dymów </w:t>
      </w:r>
      <w:r w:rsidRPr="004256DD">
        <w:rPr>
          <w:rFonts w:ascii="Times New Roman" w:hAnsi="Times New Roman"/>
          <w:sz w:val="24"/>
          <w:szCs w:val="24"/>
        </w:rPr>
        <w:t xml:space="preserve">i przyczyn  wydobywania się ich np. z kominów.  </w:t>
      </w:r>
      <w:r w:rsidR="00D71BBD" w:rsidRPr="00D71BBD">
        <w:rPr>
          <w:rFonts w:ascii="Times New Roman" w:hAnsi="Times New Roman"/>
          <w:sz w:val="24"/>
          <w:szCs w:val="24"/>
        </w:rPr>
        <w:t>Przeliczanie kominów, z których unosi się dym.</w:t>
      </w:r>
      <w:r w:rsidR="00D71BBD" w:rsidRPr="00D71BBD">
        <w:t xml:space="preserve"> </w:t>
      </w:r>
      <w:r w:rsidR="0008124B">
        <w:rPr>
          <w:rFonts w:ascii="Times New Roman" w:hAnsi="Times New Roman"/>
          <w:sz w:val="24"/>
          <w:szCs w:val="24"/>
        </w:rPr>
        <w:t xml:space="preserve">Lokalizowanie źródeł dymu. </w:t>
      </w:r>
    </w:p>
    <w:p w:rsidR="00B7392B" w:rsidRPr="00FF2B22" w:rsidRDefault="0008124B" w:rsidP="00FF2B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F2B22">
        <w:rPr>
          <w:rFonts w:ascii="Times New Roman" w:hAnsi="Times New Roman"/>
          <w:sz w:val="24"/>
          <w:szCs w:val="24"/>
        </w:rPr>
        <w:t xml:space="preserve">Rozmowa rodzica z dzieckiem na temat rodzajów dymów ( załącznik </w:t>
      </w:r>
      <w:r w:rsidR="00B7392B" w:rsidRPr="00FF2B22">
        <w:rPr>
          <w:rFonts w:ascii="Times New Roman" w:hAnsi="Times New Roman"/>
          <w:sz w:val="24"/>
          <w:szCs w:val="24"/>
        </w:rPr>
        <w:t>nr.1</w:t>
      </w:r>
      <w:r w:rsidRPr="00FF2B22">
        <w:rPr>
          <w:rFonts w:ascii="Times New Roman" w:hAnsi="Times New Roman"/>
          <w:sz w:val="24"/>
          <w:szCs w:val="24"/>
        </w:rPr>
        <w:t xml:space="preserve"> ). </w:t>
      </w:r>
      <w:r w:rsidR="00FF2B22" w:rsidRPr="00FF2B22">
        <w:rPr>
          <w:rFonts w:ascii="Times New Roman" w:hAnsi="Times New Roman"/>
          <w:sz w:val="24"/>
          <w:szCs w:val="24"/>
        </w:rPr>
        <w:t>Zwrócenie uwagi na niebezpieczny wpływ dymów (zanieczyszczonego</w:t>
      </w:r>
      <w:r w:rsidR="00FF2B22">
        <w:rPr>
          <w:rFonts w:ascii="Times New Roman" w:hAnsi="Times New Roman"/>
          <w:sz w:val="24"/>
          <w:szCs w:val="24"/>
        </w:rPr>
        <w:t xml:space="preserve"> </w:t>
      </w:r>
      <w:r w:rsidR="00FF2B22" w:rsidRPr="00FF2B22">
        <w:rPr>
          <w:rFonts w:ascii="Times New Roman" w:hAnsi="Times New Roman"/>
          <w:sz w:val="24"/>
          <w:szCs w:val="24"/>
        </w:rPr>
        <w:t>powietrza) na środowisko, zdrowie ludzi, zwierząt i stan roślin</w:t>
      </w:r>
    </w:p>
    <w:p w:rsidR="00B7392B" w:rsidRPr="00B7392B" w:rsidRDefault="00B7392B" w:rsidP="000812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B22">
        <w:rPr>
          <w:rFonts w:ascii="Times New Roman" w:hAnsi="Times New Roman"/>
          <w:b/>
          <w:sz w:val="24"/>
          <w:szCs w:val="24"/>
        </w:rPr>
        <w:t xml:space="preserve">Domy i dymy  - </w:t>
      </w:r>
      <w:r w:rsidRPr="00FF2B22">
        <w:rPr>
          <w:rFonts w:ascii="Times New Roman" w:hAnsi="Times New Roman"/>
          <w:sz w:val="24"/>
          <w:szCs w:val="24"/>
        </w:rPr>
        <w:t>rysowanie po śladach domu, dorysowanie dymu lecącego z komina. Nazywanie poszczególnych części domu ( załącznik nr.2</w:t>
      </w:r>
      <w:r w:rsidRPr="00FF2B22">
        <w:rPr>
          <w:rFonts w:ascii="Times New Roman" w:hAnsi="Times New Roman" w:cs="Times New Roman"/>
          <w:sz w:val="24"/>
          <w:szCs w:val="24"/>
        </w:rPr>
        <w:t>)</w:t>
      </w:r>
    </w:p>
    <w:p w:rsidR="00D71BBD" w:rsidRPr="0008124B" w:rsidRDefault="00D71BBD" w:rsidP="000812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4B">
        <w:rPr>
          <w:rFonts w:ascii="Times New Roman" w:hAnsi="Times New Roman" w:cs="Times New Roman"/>
          <w:sz w:val="24"/>
          <w:szCs w:val="24"/>
        </w:rPr>
        <w:t xml:space="preserve">Taniec rodziców z dziećmi do piosenki o Dinku. </w:t>
      </w:r>
      <w:hyperlink r:id="rId7" w:history="1">
        <w:r w:rsidRPr="000812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https://www.youtube.com/watch?v=cYjkEiaNvmk</w:t>
        </w:r>
      </w:hyperlink>
    </w:p>
    <w:p w:rsidR="00B7392B" w:rsidRPr="00B7392B" w:rsidRDefault="00D71BBD" w:rsidP="00B73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Kto szuka, ten znajdzie – </w:t>
      </w:r>
      <w:r w:rsidRPr="00D71BBD">
        <w:rPr>
          <w:rFonts w:ascii="Times New Roman" w:hAnsi="Times New Roman"/>
          <w:iCs/>
          <w:sz w:val="24"/>
          <w:szCs w:val="24"/>
        </w:rPr>
        <w:t xml:space="preserve">zabawa rozwijająca </w:t>
      </w:r>
      <w:r>
        <w:rPr>
          <w:rFonts w:ascii="Times New Roman" w:hAnsi="Times New Roman"/>
          <w:iCs/>
          <w:sz w:val="24"/>
          <w:szCs w:val="24"/>
        </w:rPr>
        <w:t>spostrzegawczość.  Zabawa odbywa się na zasadach gry Ciepło- zimno. Rodzić chowa przed dzieckiem wybrany przedmiot. Następnie używając określeń ciepło( gdy dziecko zbliża się do ukrytego przedmiotu ) i zimno ( gdy dziecko oddala się od przedmiotu)  rodzić nakierowuje dziecko do ukrytego przedmiotu. Po odnalezieniu zabawki, następuje zamiana ról</w:t>
      </w:r>
      <w:r w:rsidR="00B7392B">
        <w:rPr>
          <w:rFonts w:ascii="Times New Roman" w:hAnsi="Times New Roman"/>
          <w:iCs/>
          <w:sz w:val="24"/>
          <w:szCs w:val="24"/>
        </w:rPr>
        <w:t>.</w:t>
      </w:r>
      <w:r w:rsidR="00B73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BBD" w:rsidRPr="00D71BBD" w:rsidRDefault="00D71BBD" w:rsidP="00D71B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073" w:rsidRDefault="003B7073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073" w:rsidRDefault="003B7073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073" w:rsidRDefault="003B7073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392B" w:rsidRDefault="00B7392B">
      <w:pPr>
        <w:rPr>
          <w:rFonts w:ascii="Times New Roman" w:hAnsi="Times New Roman" w:cs="Times New Roman"/>
          <w:b/>
          <w:sz w:val="24"/>
          <w:szCs w:val="24"/>
        </w:rPr>
      </w:pPr>
    </w:p>
    <w:p w:rsidR="00B7392B" w:rsidRDefault="00B7392B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nr.1 </w:t>
      </w:r>
    </w:p>
    <w:p w:rsidR="00B7392B" w:rsidRDefault="00B73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95769" cy="8178800"/>
            <wp:effectExtent l="19050" t="0" r="181" b="0"/>
            <wp:docPr id="3" name="Obraz 2" descr="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8122" cy="818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7073" w:rsidRPr="004256DD" w:rsidRDefault="0014722F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05pt;margin-top:-733.25pt;width:176.4pt;height:36pt;z-index:251659264" strokecolor="white [3212]">
            <v:textbox style="mso-next-textbox:#_x0000_s1026">
              <w:txbxContent>
                <w:p w:rsidR="00543F6B" w:rsidRPr="00543F6B" w:rsidRDefault="00B739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Załącznik nr. 2</w:t>
                  </w:r>
                </w:p>
              </w:txbxContent>
            </v:textbox>
          </v:shape>
        </w:pict>
      </w:r>
      <w:r w:rsidR="00543F6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2518410"/>
            <wp:positionH relativeFrom="margin">
              <wp:align>center</wp:align>
            </wp:positionH>
            <wp:positionV relativeFrom="margin">
              <wp:align>center</wp:align>
            </wp:positionV>
            <wp:extent cx="8900160" cy="5664200"/>
            <wp:effectExtent l="0" t="1619250" r="0" b="1593850"/>
            <wp:wrapSquare wrapText="bothSides"/>
            <wp:docPr id="2" name="Obraz 1" descr="domek_-_po_s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k_-_po_sladz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016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7073" w:rsidRPr="004256DD" w:rsidSect="003B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14" w:rsidRDefault="002E4414" w:rsidP="00543F6B">
      <w:pPr>
        <w:spacing w:after="0" w:line="240" w:lineRule="auto"/>
      </w:pPr>
      <w:r>
        <w:separator/>
      </w:r>
    </w:p>
  </w:endnote>
  <w:endnote w:type="continuationSeparator" w:id="1">
    <w:p w:rsidR="002E4414" w:rsidRDefault="002E4414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14" w:rsidRDefault="002E4414" w:rsidP="00543F6B">
      <w:pPr>
        <w:spacing w:after="0" w:line="240" w:lineRule="auto"/>
      </w:pPr>
      <w:r>
        <w:separator/>
      </w:r>
    </w:p>
  </w:footnote>
  <w:footnote w:type="continuationSeparator" w:id="1">
    <w:p w:rsidR="002E4414" w:rsidRDefault="002E4414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1233"/>
    <w:multiLevelType w:val="hybridMultilevel"/>
    <w:tmpl w:val="0286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7E60"/>
    <w:multiLevelType w:val="hybridMultilevel"/>
    <w:tmpl w:val="0D3C1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2CF3"/>
    <w:multiLevelType w:val="hybridMultilevel"/>
    <w:tmpl w:val="32FAF3A0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BDB4776"/>
    <w:multiLevelType w:val="hybridMultilevel"/>
    <w:tmpl w:val="A1026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1A3A"/>
    <w:multiLevelType w:val="hybridMultilevel"/>
    <w:tmpl w:val="A7087D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5516C"/>
    <w:multiLevelType w:val="hybridMultilevel"/>
    <w:tmpl w:val="A062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50524"/>
    <w:multiLevelType w:val="hybridMultilevel"/>
    <w:tmpl w:val="A82418A6"/>
    <w:lvl w:ilvl="0" w:tplc="D576C600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5CE87806"/>
    <w:multiLevelType w:val="hybridMultilevel"/>
    <w:tmpl w:val="9B48B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DD"/>
    <w:rsid w:val="0008124B"/>
    <w:rsid w:val="0014722F"/>
    <w:rsid w:val="00156458"/>
    <w:rsid w:val="001D032E"/>
    <w:rsid w:val="002E4414"/>
    <w:rsid w:val="003942A9"/>
    <w:rsid w:val="003B2491"/>
    <w:rsid w:val="003B7073"/>
    <w:rsid w:val="00414EF4"/>
    <w:rsid w:val="004256DD"/>
    <w:rsid w:val="00543F6B"/>
    <w:rsid w:val="00706FED"/>
    <w:rsid w:val="00B7392B"/>
    <w:rsid w:val="00D71BBD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B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F6B"/>
  </w:style>
  <w:style w:type="paragraph" w:styleId="Stopka">
    <w:name w:val="footer"/>
    <w:basedOn w:val="Normalny"/>
    <w:link w:val="StopkaZnak"/>
    <w:uiPriority w:val="99"/>
    <w:semiHidden/>
    <w:unhideWhenUsed/>
    <w:rsid w:val="005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F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jkEiaNv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6</cp:revision>
  <dcterms:created xsi:type="dcterms:W3CDTF">2021-03-29T15:48:00Z</dcterms:created>
  <dcterms:modified xsi:type="dcterms:W3CDTF">2021-03-30T07:34:00Z</dcterms:modified>
</cp:coreProperties>
</file>